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9E347" w14:textId="7EB5511A" w:rsidR="00B47339" w:rsidRPr="005A4904" w:rsidRDefault="00B47339" w:rsidP="00B47339">
      <w:pPr>
        <w:spacing w:after="0" w:line="240" w:lineRule="auto"/>
        <w:ind w:left="2390" w:right="2390"/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  <w:lang w:eastAsia="en-CA"/>
        </w:rPr>
      </w:pPr>
      <w:r w:rsidRPr="00B47339">
        <w:rPr>
          <w:rFonts w:ascii="Arial" w:eastAsia="Times New Roman" w:hAnsi="Arial" w:cs="Arial"/>
          <w:b/>
          <w:bCs/>
          <w:color w:val="000000"/>
          <w:sz w:val="44"/>
          <w:szCs w:val="44"/>
          <w:lang w:eastAsia="en-CA"/>
        </w:rPr>
        <w:t>St. Mary S</w:t>
      </w:r>
      <w:r w:rsidR="005A4904">
        <w:rPr>
          <w:rFonts w:ascii="Arial" w:eastAsia="Times New Roman" w:hAnsi="Arial" w:cs="Arial"/>
          <w:b/>
          <w:bCs/>
          <w:color w:val="000000"/>
          <w:sz w:val="44"/>
          <w:szCs w:val="44"/>
          <w:lang w:eastAsia="en-CA"/>
        </w:rPr>
        <w:t>chool</w:t>
      </w:r>
      <w:r w:rsidRPr="00B47339">
        <w:rPr>
          <w:rFonts w:ascii="Arial" w:eastAsia="Times New Roman" w:hAnsi="Arial" w:cs="Arial"/>
          <w:b/>
          <w:bCs/>
          <w:color w:val="000000"/>
          <w:sz w:val="44"/>
          <w:szCs w:val="44"/>
          <w:lang w:eastAsia="en-CA"/>
        </w:rPr>
        <w:t xml:space="preserve"> Advisory Council </w:t>
      </w:r>
      <w:r w:rsidRPr="00B47339">
        <w:rPr>
          <w:rFonts w:ascii="Arial" w:eastAsia="Times New Roman" w:hAnsi="Arial" w:cs="Arial"/>
          <w:b/>
          <w:bCs/>
          <w:color w:val="000000"/>
          <w:sz w:val="36"/>
          <w:szCs w:val="36"/>
          <w:lang w:eastAsia="en-CA"/>
        </w:rPr>
        <w:t>Agenda </w:t>
      </w:r>
    </w:p>
    <w:p w14:paraId="4369E348" w14:textId="0DF76211" w:rsidR="00B47339" w:rsidRPr="00B47339" w:rsidRDefault="00651465" w:rsidP="00B47339">
      <w:pPr>
        <w:spacing w:before="346" w:after="0" w:line="240" w:lineRule="auto"/>
        <w:ind w:right="6"/>
        <w:jc w:val="center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CA"/>
        </w:rPr>
        <w:t>Tues</w:t>
      </w:r>
      <w:r w:rsidR="007A4629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CA"/>
        </w:rPr>
        <w:t>day</w:t>
      </w:r>
      <w:r w:rsidR="00630C1E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CA"/>
        </w:rPr>
        <w:t xml:space="preserve">, </w:t>
      </w:r>
      <w:r w:rsidR="008D59DA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CA"/>
        </w:rPr>
        <w:t>April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CA"/>
        </w:rPr>
        <w:t xml:space="preserve"> 1</w:t>
      </w:r>
      <w:r w:rsidR="008D59DA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CA"/>
        </w:rPr>
        <w:t>8</w:t>
      </w:r>
      <w:r w:rsidR="00B47339" w:rsidRPr="00B47339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CA"/>
        </w:rPr>
        <w:t>, 20</w:t>
      </w:r>
      <w:r w:rsidR="00E832E9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CA"/>
        </w:rPr>
        <w:t>23</w:t>
      </w:r>
    </w:p>
    <w:p w14:paraId="4369E34A" w14:textId="4075A246" w:rsidR="001E1B49" w:rsidRPr="00585B86" w:rsidRDefault="009036F6" w:rsidP="00585B86">
      <w:pPr>
        <w:spacing w:before="346" w:after="0" w:line="240" w:lineRule="auto"/>
        <w:ind w:right="6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en-CA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CA"/>
        </w:rPr>
        <w:t>6</w:t>
      </w:r>
      <w:r w:rsidR="00B47339" w:rsidRPr="00B47339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CA"/>
        </w:rPr>
        <w:t>: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CA"/>
        </w:rPr>
        <w:t>00</w:t>
      </w:r>
      <w:r w:rsidR="00B47339" w:rsidRPr="00B47339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CA"/>
        </w:rPr>
        <w:t xml:space="preserve"> pm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CA"/>
        </w:rPr>
        <w:t xml:space="preserve"> – </w:t>
      </w:r>
      <w:r w:rsidR="008D59DA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CA"/>
        </w:rPr>
        <w:t>7:00</w:t>
      </w:r>
      <w:r w:rsidR="00585B86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CA"/>
        </w:rPr>
        <w:t xml:space="preserve"> pm </w:t>
      </w:r>
      <w:r w:rsidR="00DC274E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CA"/>
        </w:rPr>
        <w:t>Virtual Teams Meeting</w:t>
      </w:r>
      <w:r w:rsidR="00B47339" w:rsidRPr="00B47339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CA"/>
        </w:rPr>
        <w:t> </w:t>
      </w:r>
      <w:r w:rsidR="00730F67">
        <w:br/>
      </w:r>
      <w:r w:rsidR="001E1B49">
        <w:br/>
      </w:r>
    </w:p>
    <w:p w14:paraId="4369E34B" w14:textId="77777777" w:rsidR="00B47339" w:rsidRPr="00B47339" w:rsidRDefault="00B47339" w:rsidP="00B473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458118F7" w14:textId="6D43066E" w:rsidR="00D91D67" w:rsidRDefault="00D91D67" w:rsidP="00D91D67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Welcome – </w:t>
      </w:r>
      <w:r w:rsidR="00651465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5</w:t>
      </w:r>
      <w:r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min</w:t>
      </w:r>
    </w:p>
    <w:p w14:paraId="7BCD8FB3" w14:textId="77777777" w:rsidR="00D91D67" w:rsidRDefault="007E6E38" w:rsidP="00D91D67">
      <w:pPr>
        <w:pStyle w:val="ListParagraph"/>
        <w:numPr>
          <w:ilvl w:val="1"/>
          <w:numId w:val="1"/>
        </w:numPr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D91D67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Opening Prayer</w:t>
      </w:r>
    </w:p>
    <w:p w14:paraId="4369E34C" w14:textId="22EF33D4" w:rsidR="007E6E38" w:rsidRPr="00D91D67" w:rsidRDefault="00D91D67" w:rsidP="00D91D67">
      <w:pPr>
        <w:pStyle w:val="ListParagraph"/>
        <w:numPr>
          <w:ilvl w:val="1"/>
          <w:numId w:val="1"/>
        </w:numPr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en-CA"/>
        </w:rPr>
        <w:t>Introductions</w:t>
      </w:r>
    </w:p>
    <w:p w14:paraId="4F155C34" w14:textId="77777777" w:rsidR="00D91D67" w:rsidRDefault="00D91D67" w:rsidP="00D91D67">
      <w:pPr>
        <w:pStyle w:val="ListParagraph"/>
        <w:numPr>
          <w:ilvl w:val="1"/>
          <w:numId w:val="1"/>
        </w:numPr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en-CA"/>
        </w:rPr>
        <w:t>Treaty Six Acknowledgement</w:t>
      </w:r>
    </w:p>
    <w:p w14:paraId="0A4AF65A" w14:textId="77777777" w:rsidR="00D91D67" w:rsidRDefault="002927A4" w:rsidP="00D91D67">
      <w:pPr>
        <w:pStyle w:val="ListParagraph"/>
        <w:numPr>
          <w:ilvl w:val="1"/>
          <w:numId w:val="1"/>
        </w:numPr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D91D67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Approval of Agenda</w:t>
      </w:r>
    </w:p>
    <w:p w14:paraId="4369E34F" w14:textId="73C48A64" w:rsidR="002927A4" w:rsidRPr="00D91D67" w:rsidRDefault="002927A4" w:rsidP="00D91D67">
      <w:pPr>
        <w:pStyle w:val="ListParagraph"/>
        <w:numPr>
          <w:ilvl w:val="1"/>
          <w:numId w:val="1"/>
        </w:numPr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D91D67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Approval of Minutes from </w:t>
      </w:r>
      <w:r w:rsidR="008D59DA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Mar</w:t>
      </w:r>
      <w:r w:rsidR="00651465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1</w:t>
      </w:r>
      <w:r w:rsidR="008D59DA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4</w:t>
      </w:r>
      <w:r w:rsidR="009036F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SAC Meeting</w:t>
      </w:r>
    </w:p>
    <w:p w14:paraId="4369E350" w14:textId="00F508DA" w:rsidR="007E6E38" w:rsidRDefault="007E6E38" w:rsidP="00C67B15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en-CA"/>
        </w:rPr>
        <w:t>Administrator Report</w:t>
      </w:r>
      <w:r w:rsidR="00CF482D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– </w:t>
      </w:r>
      <w:r w:rsidR="008D59DA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2</w:t>
      </w:r>
      <w:r w:rsidR="00651465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5</w:t>
      </w:r>
      <w:r w:rsidR="00CF482D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min</w:t>
      </w:r>
    </w:p>
    <w:p w14:paraId="4369E351" w14:textId="77777777" w:rsidR="00C67B15" w:rsidRPr="00C67B15" w:rsidRDefault="001E1B49" w:rsidP="00C67B15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en-CA"/>
        </w:rPr>
        <w:t>Financial Report</w:t>
      </w:r>
      <w:r w:rsidR="00CF482D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– 5 min</w:t>
      </w:r>
    </w:p>
    <w:p w14:paraId="4369E352" w14:textId="61F9662F" w:rsidR="002927A4" w:rsidRDefault="001E1B49" w:rsidP="002927A4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4C7828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SAC </w:t>
      </w:r>
      <w:r w:rsidR="007A4629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Community Building Initiatives</w:t>
      </w:r>
      <w:r w:rsidR="009036F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– </w:t>
      </w:r>
      <w:r w:rsidR="00651465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10</w:t>
      </w:r>
      <w:r w:rsidR="00CF482D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min</w:t>
      </w:r>
    </w:p>
    <w:p w14:paraId="4369E354" w14:textId="3B064F1D" w:rsidR="00B61C0E" w:rsidRPr="00D91D67" w:rsidRDefault="002927A4" w:rsidP="00D91D67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en-CA"/>
        </w:rPr>
        <w:t>Fund</w:t>
      </w:r>
      <w:r w:rsidR="00D91D67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raising</w:t>
      </w:r>
      <w:r w:rsidR="00CF482D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–</w:t>
      </w:r>
      <w:r w:rsidR="009036F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</w:t>
      </w:r>
      <w:r w:rsidR="008D59DA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10</w:t>
      </w:r>
      <w:r w:rsidR="00CF482D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min</w:t>
      </w:r>
    </w:p>
    <w:p w14:paraId="4369E355" w14:textId="2EE35E63" w:rsidR="00CF482D" w:rsidRDefault="00CF482D" w:rsidP="002927A4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New </w:t>
      </w:r>
      <w:r w:rsidR="00D91D67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Business – 5</w:t>
      </w:r>
      <w:r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min</w:t>
      </w:r>
    </w:p>
    <w:p w14:paraId="079A3DA8" w14:textId="0E356278" w:rsidR="005B4F2D" w:rsidRDefault="005B4F2D" w:rsidP="005B4F2D">
      <w:pPr>
        <w:pStyle w:val="ListParagraph"/>
        <w:numPr>
          <w:ilvl w:val="1"/>
          <w:numId w:val="1"/>
        </w:numPr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en-CA"/>
        </w:rPr>
        <w:t>Grade Six Farewell</w:t>
      </w:r>
    </w:p>
    <w:p w14:paraId="34DFED47" w14:textId="02AF2794" w:rsidR="005B4F2D" w:rsidRDefault="005B4F2D" w:rsidP="005B4F2D">
      <w:pPr>
        <w:pStyle w:val="ListParagraph"/>
        <w:numPr>
          <w:ilvl w:val="1"/>
          <w:numId w:val="1"/>
        </w:numPr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en-CA"/>
        </w:rPr>
        <w:t>Staff Appreciation</w:t>
      </w:r>
    </w:p>
    <w:p w14:paraId="28251BF3" w14:textId="6CC94910" w:rsidR="005B4F2D" w:rsidRDefault="005B4F2D" w:rsidP="005B4F2D">
      <w:pPr>
        <w:pStyle w:val="ListParagraph"/>
        <w:numPr>
          <w:ilvl w:val="1"/>
          <w:numId w:val="1"/>
        </w:numPr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en-CA"/>
        </w:rPr>
        <w:t>Boomerang Lunches</w:t>
      </w:r>
    </w:p>
    <w:p w14:paraId="5DC31EE3" w14:textId="5C60F62C" w:rsidR="00596585" w:rsidRPr="002927A4" w:rsidRDefault="00596585" w:rsidP="005B4F2D">
      <w:pPr>
        <w:pStyle w:val="ListParagraph"/>
        <w:numPr>
          <w:ilvl w:val="1"/>
          <w:numId w:val="1"/>
        </w:numPr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en-CA"/>
        </w:rPr>
        <w:t>SAC Bylaws</w:t>
      </w:r>
    </w:p>
    <w:p w14:paraId="4369E356" w14:textId="77777777" w:rsidR="00B47339" w:rsidRDefault="00B47339" w:rsidP="00B47339">
      <w:pPr>
        <w:spacing w:after="0" w:line="360" w:lineRule="auto"/>
        <w:ind w:left="360" w:right="864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</w:p>
    <w:p w14:paraId="4369E357" w14:textId="77777777" w:rsidR="00B47339" w:rsidRPr="00B47339" w:rsidRDefault="00B47339" w:rsidP="00952C57">
      <w:pPr>
        <w:spacing w:after="0" w:line="360" w:lineRule="auto"/>
        <w:ind w:left="360" w:right="864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B47339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Next meeting - </w:t>
      </w:r>
      <w:r w:rsidR="002927A4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TBA</w:t>
      </w:r>
    </w:p>
    <w:p w14:paraId="4369E358" w14:textId="77777777" w:rsidR="00EB584A" w:rsidRDefault="00EB584A"/>
    <w:sectPr w:rsidR="00EB584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CFEF6" w14:textId="77777777" w:rsidR="00075D68" w:rsidRDefault="00075D68" w:rsidP="00075D68">
      <w:pPr>
        <w:spacing w:after="0" w:line="240" w:lineRule="auto"/>
      </w:pPr>
      <w:r>
        <w:separator/>
      </w:r>
    </w:p>
  </w:endnote>
  <w:endnote w:type="continuationSeparator" w:id="0">
    <w:p w14:paraId="33717FD5" w14:textId="77777777" w:rsidR="00075D68" w:rsidRDefault="00075D68" w:rsidP="00075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BAC00" w14:textId="77777777" w:rsidR="00075D68" w:rsidRDefault="00075D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7F511" w14:textId="77777777" w:rsidR="00075D68" w:rsidRDefault="00075D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1DAA4" w14:textId="77777777" w:rsidR="00075D68" w:rsidRDefault="00075D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AEA92" w14:textId="77777777" w:rsidR="00075D68" w:rsidRDefault="00075D68" w:rsidP="00075D68">
      <w:pPr>
        <w:spacing w:after="0" w:line="240" w:lineRule="auto"/>
      </w:pPr>
      <w:r>
        <w:separator/>
      </w:r>
    </w:p>
  </w:footnote>
  <w:footnote w:type="continuationSeparator" w:id="0">
    <w:p w14:paraId="75CD0DBC" w14:textId="77777777" w:rsidR="00075D68" w:rsidRDefault="00075D68" w:rsidP="00075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D4D39" w14:textId="77777777" w:rsidR="00075D68" w:rsidRDefault="00075D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C2AAF" w14:textId="5E6ABF8E" w:rsidR="00075D68" w:rsidRDefault="00075D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36E80" w14:textId="77777777" w:rsidR="00075D68" w:rsidRDefault="00075D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670A24"/>
    <w:multiLevelType w:val="multilevel"/>
    <w:tmpl w:val="6914B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525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339"/>
    <w:rsid w:val="000467C9"/>
    <w:rsid w:val="00075D68"/>
    <w:rsid w:val="00191BE0"/>
    <w:rsid w:val="001E1B49"/>
    <w:rsid w:val="00211FAD"/>
    <w:rsid w:val="002520F7"/>
    <w:rsid w:val="00270ABD"/>
    <w:rsid w:val="002927A4"/>
    <w:rsid w:val="002974C3"/>
    <w:rsid w:val="002E6322"/>
    <w:rsid w:val="002F3E4A"/>
    <w:rsid w:val="00402BB0"/>
    <w:rsid w:val="00434329"/>
    <w:rsid w:val="00495D1E"/>
    <w:rsid w:val="004C7828"/>
    <w:rsid w:val="00547834"/>
    <w:rsid w:val="00585B86"/>
    <w:rsid w:val="00596585"/>
    <w:rsid w:val="005A4904"/>
    <w:rsid w:val="005B4F2D"/>
    <w:rsid w:val="00630C1E"/>
    <w:rsid w:val="0065005F"/>
    <w:rsid w:val="00651465"/>
    <w:rsid w:val="006A6BA4"/>
    <w:rsid w:val="00730F67"/>
    <w:rsid w:val="007A4629"/>
    <w:rsid w:val="007E6E38"/>
    <w:rsid w:val="008C07B9"/>
    <w:rsid w:val="008D59DA"/>
    <w:rsid w:val="008E0F1E"/>
    <w:rsid w:val="009036F6"/>
    <w:rsid w:val="00952C57"/>
    <w:rsid w:val="00991CB2"/>
    <w:rsid w:val="00997B02"/>
    <w:rsid w:val="00B47339"/>
    <w:rsid w:val="00B61C0E"/>
    <w:rsid w:val="00C67B15"/>
    <w:rsid w:val="00CF482D"/>
    <w:rsid w:val="00D123D0"/>
    <w:rsid w:val="00D1760A"/>
    <w:rsid w:val="00D44F63"/>
    <w:rsid w:val="00D91D67"/>
    <w:rsid w:val="00DC274E"/>
    <w:rsid w:val="00E10CF8"/>
    <w:rsid w:val="00E46804"/>
    <w:rsid w:val="00E832E9"/>
    <w:rsid w:val="00EB584A"/>
    <w:rsid w:val="00FB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369E347"/>
  <w15:chartTrackingRefBased/>
  <w15:docId w15:val="{C00ABEF4-2274-4830-8B33-AE69CF361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7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630C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1B4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7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82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5D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D68"/>
  </w:style>
  <w:style w:type="paragraph" w:styleId="Footer">
    <w:name w:val="footer"/>
    <w:basedOn w:val="Normal"/>
    <w:link w:val="FooterChar"/>
    <w:uiPriority w:val="99"/>
    <w:unhideWhenUsed/>
    <w:rsid w:val="00075D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5D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4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01AA8ECC42A74895B8C1734A8F80B4" ma:contentTypeVersion="15" ma:contentTypeDescription="Create a new document." ma:contentTypeScope="" ma:versionID="6da84ef8c56ded7c90f6d3b3a06022e1">
  <xsd:schema xmlns:xsd="http://www.w3.org/2001/XMLSchema" xmlns:xs="http://www.w3.org/2001/XMLSchema" xmlns:p="http://schemas.microsoft.com/office/2006/metadata/properties" xmlns:ns3="319bfc19-e769-4d6d-9e27-0e4184546e66" xmlns:ns4="6da01fb8-0c19-480f-ab73-216997df9be9" targetNamespace="http://schemas.microsoft.com/office/2006/metadata/properties" ma:root="true" ma:fieldsID="6b28832d6f8cd46e541ce6de8f225c51" ns3:_="" ns4:_="">
    <xsd:import namespace="319bfc19-e769-4d6d-9e27-0e4184546e66"/>
    <xsd:import namespace="6da01fb8-0c19-480f-ab73-216997df9be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bfc19-e769-4d6d-9e27-0e4184546e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01fb8-0c19-480f-ab73-216997df9b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da01fb8-0c19-480f-ab73-216997df9be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508B18-1617-4B4E-A2D0-25790F654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9bfc19-e769-4d6d-9e27-0e4184546e66"/>
    <ds:schemaRef ds:uri="6da01fb8-0c19-480f-ab73-216997df9b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3D26AF-FD2B-4181-B4EF-69D670244774}">
  <ds:schemaRefs>
    <ds:schemaRef ds:uri="319bfc19-e769-4d6d-9e27-0e4184546e6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6da01fb8-0c19-480f-ab73-216997df9be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B751211-0EB0-42E5-A04D-75E2682D4E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Lema</dc:creator>
  <cp:keywords/>
  <dc:description/>
  <cp:lastModifiedBy>Brian Lema</cp:lastModifiedBy>
  <cp:revision>3</cp:revision>
  <cp:lastPrinted>2020-06-15T22:06:00Z</cp:lastPrinted>
  <dcterms:created xsi:type="dcterms:W3CDTF">2023-04-19T01:57:00Z</dcterms:created>
  <dcterms:modified xsi:type="dcterms:W3CDTF">2023-04-19T01:59:00Z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0x0101002A01AA8ECC42A74895B8C1734A8F80B4</vt:lpwstr>
  </property>
</Properties>
</file>